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E5E" w:rsidRPr="00022E5E" w:rsidRDefault="00022E5E" w:rsidP="00022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22E5E">
        <w:rPr>
          <w:rFonts w:ascii="Times New Roman" w:hAnsi="Times New Roman" w:cs="Times New Roman"/>
          <w:b/>
          <w:sz w:val="28"/>
          <w:szCs w:val="28"/>
        </w:rPr>
        <w:t>Перелік страховиків,</w:t>
      </w:r>
    </w:p>
    <w:p w:rsidR="00111AEA" w:rsidRDefault="00022E5E" w:rsidP="00022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E5E">
        <w:rPr>
          <w:rFonts w:ascii="Times New Roman" w:hAnsi="Times New Roman" w:cs="Times New Roman"/>
          <w:b/>
          <w:sz w:val="28"/>
          <w:szCs w:val="28"/>
        </w:rPr>
        <w:t xml:space="preserve">які мають право на страхування сільськогосподарської продукції </w:t>
      </w:r>
      <w:r w:rsidR="00E06F45">
        <w:rPr>
          <w:rFonts w:ascii="Times New Roman" w:hAnsi="Times New Roman" w:cs="Times New Roman"/>
          <w:b/>
          <w:sz w:val="28"/>
          <w:szCs w:val="28"/>
        </w:rPr>
        <w:br/>
      </w:r>
      <w:r w:rsidRPr="00022E5E">
        <w:rPr>
          <w:rFonts w:ascii="Times New Roman" w:hAnsi="Times New Roman" w:cs="Times New Roman"/>
          <w:b/>
          <w:sz w:val="28"/>
          <w:szCs w:val="28"/>
        </w:rPr>
        <w:t>з державною підтримкою</w:t>
      </w:r>
    </w:p>
    <w:bookmarkEnd w:id="0"/>
    <w:p w:rsidR="001F7877" w:rsidRPr="001F7877" w:rsidRDefault="00A87468" w:rsidP="00C00D9D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1F7877" w:rsidRPr="001F7877">
        <w:rPr>
          <w:rFonts w:ascii="Times New Roman" w:hAnsi="Times New Roman" w:cs="Times New Roman"/>
          <w:i/>
          <w:sz w:val="28"/>
          <w:szCs w:val="28"/>
        </w:rPr>
        <w:t xml:space="preserve">станом на </w:t>
      </w:r>
      <w:r w:rsidR="0076617A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="0076617A">
        <w:rPr>
          <w:rFonts w:ascii="Times New Roman" w:hAnsi="Times New Roman" w:cs="Times New Roman"/>
          <w:i/>
          <w:sz w:val="28"/>
          <w:szCs w:val="28"/>
        </w:rPr>
        <w:t xml:space="preserve"> листопада</w:t>
      </w:r>
      <w:r w:rsidR="001F7877" w:rsidRPr="001F7877">
        <w:rPr>
          <w:rFonts w:ascii="Times New Roman" w:hAnsi="Times New Roman" w:cs="Times New Roman"/>
          <w:i/>
          <w:sz w:val="28"/>
          <w:szCs w:val="28"/>
        </w:rPr>
        <w:t xml:space="preserve"> 2022 року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22E5E" w:rsidRPr="001F7877" w:rsidRDefault="00022E5E" w:rsidP="00022E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8"/>
        <w:gridCol w:w="2546"/>
        <w:gridCol w:w="2410"/>
        <w:gridCol w:w="2268"/>
        <w:gridCol w:w="2551"/>
      </w:tblGrid>
      <w:tr w:rsidR="00F57378" w:rsidRPr="00F57378" w:rsidTr="004153EF">
        <w:trPr>
          <w:trHeight w:val="698"/>
        </w:trPr>
        <w:tc>
          <w:tcPr>
            <w:tcW w:w="568" w:type="dxa"/>
            <w:vMerge w:val="restart"/>
          </w:tcPr>
          <w:p w:rsidR="00F57378" w:rsidRDefault="00F57378" w:rsidP="00022E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57378" w:rsidRDefault="00F57378" w:rsidP="00022E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2546" w:type="dxa"/>
            <w:vMerge w:val="restart"/>
          </w:tcPr>
          <w:p w:rsidR="00F57378" w:rsidRPr="0071691A" w:rsidRDefault="00F57378" w:rsidP="0071691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91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Ідентифікаційний</w:t>
            </w:r>
            <w:r w:rsidRPr="0071691A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код згідно</w:t>
            </w:r>
            <w:r w:rsidRPr="0071691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з </w:t>
            </w:r>
            <w:r w:rsidRPr="0071691A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ЄДРПОУ</w:t>
            </w:r>
          </w:p>
        </w:tc>
        <w:tc>
          <w:tcPr>
            <w:tcW w:w="2410" w:type="dxa"/>
            <w:vMerge w:val="restart"/>
          </w:tcPr>
          <w:p w:rsidR="00F57378" w:rsidRDefault="00F57378" w:rsidP="000F41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страховика</w:t>
            </w:r>
            <w:r w:rsidR="000F4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F57378" w:rsidRPr="00F57378" w:rsidRDefault="00F57378" w:rsidP="000F41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378">
              <w:rPr>
                <w:rFonts w:ascii="Times New Roman" w:hAnsi="Times New Roman" w:cs="Times New Roman"/>
                <w:b/>
                <w:sz w:val="28"/>
                <w:szCs w:val="28"/>
              </w:rPr>
              <w:t>Підстави включення</w:t>
            </w:r>
            <w:r w:rsidR="000F4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переліку страховиків </w:t>
            </w:r>
          </w:p>
        </w:tc>
      </w:tr>
      <w:tr w:rsidR="00F57378" w:rsidTr="004153EF">
        <w:trPr>
          <w:trHeight w:val="1147"/>
        </w:trPr>
        <w:tc>
          <w:tcPr>
            <w:tcW w:w="568" w:type="dxa"/>
            <w:vMerge/>
          </w:tcPr>
          <w:p w:rsidR="00F57378" w:rsidRDefault="00F57378" w:rsidP="00022E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F57378" w:rsidRPr="0071691A" w:rsidRDefault="00F57378" w:rsidP="0071691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F57378" w:rsidRDefault="00F57378" w:rsidP="00156C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57378" w:rsidRDefault="00F57378" w:rsidP="00F5737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Лист НБУ</w:t>
            </w:r>
            <w:r w:rsidR="00F05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АТ «СК «Інго»</w:t>
            </w:r>
          </w:p>
          <w:p w:rsidR="00F57378" w:rsidRPr="00F57378" w:rsidRDefault="00F57378" w:rsidP="00FD1F9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378">
              <w:rPr>
                <w:rFonts w:ascii="Times New Roman" w:hAnsi="Times New Roman" w:cs="Times New Roman"/>
                <w:i/>
                <w:sz w:val="24"/>
                <w:szCs w:val="24"/>
              </w:rPr>
              <w:t>(щодо відповідності вимогам агрострахування з державною підтримкою)</w:t>
            </w:r>
          </w:p>
        </w:tc>
        <w:tc>
          <w:tcPr>
            <w:tcW w:w="2551" w:type="dxa"/>
          </w:tcPr>
          <w:p w:rsidR="00F57378" w:rsidRPr="00F57378" w:rsidRDefault="00F57378" w:rsidP="0026674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78">
              <w:rPr>
                <w:rFonts w:ascii="Times New Roman" w:hAnsi="Times New Roman" w:cs="Times New Roman"/>
                <w:b/>
                <w:sz w:val="28"/>
                <w:szCs w:val="28"/>
              </w:rPr>
              <w:t>Наказ Мінагрополітики</w:t>
            </w:r>
            <w:r w:rsidRPr="00F57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7378" w:rsidTr="004153EF">
        <w:tc>
          <w:tcPr>
            <w:tcW w:w="568" w:type="dxa"/>
          </w:tcPr>
          <w:p w:rsidR="00F57378" w:rsidRPr="00022E5E" w:rsidRDefault="00F57378" w:rsidP="005D739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E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6" w:type="dxa"/>
          </w:tcPr>
          <w:p w:rsidR="00F57378" w:rsidRPr="00022E5E" w:rsidRDefault="00F57378" w:rsidP="005D739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16285602</w:t>
            </w:r>
          </w:p>
        </w:tc>
        <w:tc>
          <w:tcPr>
            <w:tcW w:w="2410" w:type="dxa"/>
          </w:tcPr>
          <w:p w:rsidR="00F57378" w:rsidRDefault="00F57378" w:rsidP="005D739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Акціонерне товариство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«Страхова компанія «Інго»</w:t>
            </w:r>
          </w:p>
        </w:tc>
        <w:tc>
          <w:tcPr>
            <w:tcW w:w="2268" w:type="dxa"/>
          </w:tcPr>
          <w:p w:rsidR="00F57378" w:rsidRPr="00F9106A" w:rsidRDefault="00F57378" w:rsidP="00A61FD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21-0006/71765</w:t>
            </w:r>
            <w:r w:rsidR="00A61F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 13.10.2022</w:t>
            </w:r>
          </w:p>
        </w:tc>
        <w:tc>
          <w:tcPr>
            <w:tcW w:w="2551" w:type="dxa"/>
          </w:tcPr>
          <w:p w:rsidR="00F57378" w:rsidRDefault="00F57378" w:rsidP="00F5737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від 28.11.2022</w:t>
            </w:r>
          </w:p>
          <w:p w:rsidR="00F57378" w:rsidRDefault="00F57378" w:rsidP="005D739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E5E" w:rsidRPr="00022E5E" w:rsidRDefault="00022E5E" w:rsidP="00022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2E5E" w:rsidRPr="00022E5E" w:rsidSect="00F5737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4F"/>
    <w:rsid w:val="00022E5E"/>
    <w:rsid w:val="000240AD"/>
    <w:rsid w:val="000F4191"/>
    <w:rsid w:val="00111AEA"/>
    <w:rsid w:val="00116E9C"/>
    <w:rsid w:val="00156C20"/>
    <w:rsid w:val="001F7877"/>
    <w:rsid w:val="00213BFC"/>
    <w:rsid w:val="00266743"/>
    <w:rsid w:val="003D121D"/>
    <w:rsid w:val="004007E7"/>
    <w:rsid w:val="004153EF"/>
    <w:rsid w:val="00492CCC"/>
    <w:rsid w:val="004B0270"/>
    <w:rsid w:val="005D7393"/>
    <w:rsid w:val="0071691A"/>
    <w:rsid w:val="0076617A"/>
    <w:rsid w:val="00780328"/>
    <w:rsid w:val="00847669"/>
    <w:rsid w:val="008C04DD"/>
    <w:rsid w:val="00A61FD5"/>
    <w:rsid w:val="00A87468"/>
    <w:rsid w:val="00B83070"/>
    <w:rsid w:val="00C00D9D"/>
    <w:rsid w:val="00C30C8C"/>
    <w:rsid w:val="00CF23AE"/>
    <w:rsid w:val="00D87B4F"/>
    <w:rsid w:val="00E06F45"/>
    <w:rsid w:val="00E31D64"/>
    <w:rsid w:val="00F05BFB"/>
    <w:rsid w:val="00F57378"/>
    <w:rsid w:val="00F9106A"/>
    <w:rsid w:val="00FD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4003C-455C-4C89-9CE2-B40DDC4F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393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7169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Мірошниченко Олена Олександрівна</dc:creator>
  <cp:keywords/>
  <dc:description/>
  <cp:lastModifiedBy>Мірошниченко Олена Олександрівна</cp:lastModifiedBy>
  <cp:revision>2</cp:revision>
  <cp:lastPrinted>2022-11-29T10:36:00Z</cp:lastPrinted>
  <dcterms:created xsi:type="dcterms:W3CDTF">2024-02-08T10:09:00Z</dcterms:created>
  <dcterms:modified xsi:type="dcterms:W3CDTF">2024-02-08T10:09:00Z</dcterms:modified>
</cp:coreProperties>
</file>